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07" w:rsidRDefault="00222F07" w:rsidP="007D4CD3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C01F2" w:rsidRPr="00AA34CA" w:rsidRDefault="00EC01F2" w:rsidP="00AA34CA">
      <w:pPr>
        <w:spacing w:line="240" w:lineRule="auto"/>
        <w:jc w:val="center"/>
        <w:rPr>
          <w:b/>
          <w:sz w:val="28"/>
          <w:szCs w:val="28"/>
        </w:rPr>
      </w:pPr>
      <w:r w:rsidRPr="00AA34CA">
        <w:rPr>
          <w:b/>
          <w:sz w:val="28"/>
          <w:szCs w:val="28"/>
        </w:rPr>
        <w:t xml:space="preserve">Starlight Ranch </w:t>
      </w:r>
      <w:r w:rsidR="00A06483">
        <w:rPr>
          <w:b/>
          <w:sz w:val="28"/>
          <w:szCs w:val="28"/>
        </w:rPr>
        <w:t xml:space="preserve">Mobile </w:t>
      </w:r>
      <w:r w:rsidRPr="00AA34CA">
        <w:rPr>
          <w:b/>
          <w:sz w:val="28"/>
          <w:szCs w:val="28"/>
        </w:rPr>
        <w:t>Home Owners</w:t>
      </w:r>
      <w:r w:rsidR="00A06483">
        <w:rPr>
          <w:b/>
          <w:sz w:val="28"/>
          <w:szCs w:val="28"/>
        </w:rPr>
        <w:t>’</w:t>
      </w:r>
      <w:r w:rsidRPr="00AA34CA">
        <w:rPr>
          <w:b/>
          <w:sz w:val="28"/>
          <w:szCs w:val="28"/>
        </w:rPr>
        <w:t xml:space="preserve"> Association</w:t>
      </w:r>
    </w:p>
    <w:p w:rsidR="004A1CE7" w:rsidRPr="00AA34CA" w:rsidRDefault="00EC01F2" w:rsidP="00AA34CA">
      <w:pPr>
        <w:spacing w:line="240" w:lineRule="auto"/>
        <w:jc w:val="center"/>
        <w:rPr>
          <w:b/>
          <w:sz w:val="28"/>
          <w:szCs w:val="28"/>
        </w:rPr>
      </w:pPr>
      <w:r w:rsidRPr="00AA34CA">
        <w:rPr>
          <w:b/>
          <w:sz w:val="28"/>
          <w:szCs w:val="28"/>
        </w:rPr>
        <w:t xml:space="preserve"> </w:t>
      </w:r>
      <w:r w:rsidR="004A1CE7" w:rsidRPr="00AA34CA">
        <w:rPr>
          <w:b/>
          <w:sz w:val="28"/>
          <w:szCs w:val="28"/>
        </w:rPr>
        <w:t xml:space="preserve"> </w:t>
      </w:r>
      <w:r w:rsidR="0005183D">
        <w:rPr>
          <w:b/>
          <w:sz w:val="28"/>
          <w:szCs w:val="28"/>
        </w:rPr>
        <w:t xml:space="preserve">Monthly </w:t>
      </w:r>
      <w:r w:rsidRPr="00AA34CA">
        <w:rPr>
          <w:b/>
          <w:sz w:val="28"/>
          <w:szCs w:val="28"/>
        </w:rPr>
        <w:t>Board of Directors</w:t>
      </w:r>
      <w:r w:rsidR="00B85332" w:rsidRPr="00AA34CA">
        <w:rPr>
          <w:b/>
          <w:sz w:val="28"/>
          <w:szCs w:val="28"/>
        </w:rPr>
        <w:t xml:space="preserve"> </w:t>
      </w:r>
      <w:r w:rsidR="00B84B08">
        <w:rPr>
          <w:b/>
          <w:sz w:val="28"/>
          <w:szCs w:val="28"/>
        </w:rPr>
        <w:t>Meeting</w:t>
      </w:r>
    </w:p>
    <w:p w:rsidR="000E23B1" w:rsidRDefault="000E23B1" w:rsidP="0050266E">
      <w:pPr>
        <w:spacing w:after="0" w:line="240" w:lineRule="auto"/>
        <w:rPr>
          <w:b/>
          <w:sz w:val="24"/>
          <w:szCs w:val="24"/>
          <w:u w:val="single"/>
        </w:rPr>
      </w:pPr>
    </w:p>
    <w:p w:rsidR="000E23B1" w:rsidRDefault="000E23B1" w:rsidP="0050266E">
      <w:pPr>
        <w:spacing w:after="0" w:line="240" w:lineRule="auto"/>
        <w:rPr>
          <w:b/>
          <w:sz w:val="24"/>
          <w:szCs w:val="24"/>
          <w:u w:val="single"/>
        </w:rPr>
      </w:pPr>
    </w:p>
    <w:p w:rsidR="00C23630" w:rsidRDefault="00EC01F2" w:rsidP="0050266E">
      <w:pPr>
        <w:spacing w:after="0" w:line="240" w:lineRule="auto"/>
        <w:rPr>
          <w:sz w:val="24"/>
          <w:szCs w:val="24"/>
        </w:rPr>
      </w:pPr>
      <w:r w:rsidRPr="008428CC">
        <w:rPr>
          <w:b/>
          <w:sz w:val="24"/>
          <w:szCs w:val="24"/>
          <w:u w:val="single"/>
        </w:rPr>
        <w:t>Call to Order: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:rsidR="00EC01F2" w:rsidRDefault="002544C8" w:rsidP="00502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Starlight Ranch HOA Board of</w:t>
      </w:r>
      <w:r w:rsidR="00AF3188">
        <w:rPr>
          <w:sz w:val="24"/>
          <w:szCs w:val="24"/>
        </w:rPr>
        <w:t xml:space="preserve"> Directors</w:t>
      </w:r>
      <w:r>
        <w:rPr>
          <w:sz w:val="24"/>
          <w:szCs w:val="24"/>
        </w:rPr>
        <w:t xml:space="preserve"> </w:t>
      </w:r>
      <w:r w:rsidR="00AF3188">
        <w:rPr>
          <w:sz w:val="24"/>
          <w:szCs w:val="24"/>
        </w:rPr>
        <w:t>monthly meeting was</w:t>
      </w:r>
      <w:r w:rsidR="00E7010B">
        <w:rPr>
          <w:sz w:val="24"/>
          <w:szCs w:val="24"/>
        </w:rPr>
        <w:t xml:space="preserve"> held on Wednesday </w:t>
      </w:r>
      <w:r w:rsidR="0064793C">
        <w:rPr>
          <w:sz w:val="24"/>
          <w:szCs w:val="24"/>
        </w:rPr>
        <w:t>July 13</w:t>
      </w:r>
      <w:r w:rsidR="0005183D">
        <w:rPr>
          <w:sz w:val="24"/>
          <w:szCs w:val="24"/>
        </w:rPr>
        <w:t>, 2016</w:t>
      </w:r>
      <w:r w:rsidR="00E7010B">
        <w:rPr>
          <w:sz w:val="24"/>
          <w:szCs w:val="24"/>
        </w:rPr>
        <w:t xml:space="preserve"> </w:t>
      </w:r>
      <w:r w:rsidR="00AF5C84">
        <w:rPr>
          <w:sz w:val="24"/>
          <w:szCs w:val="24"/>
        </w:rPr>
        <w:t>at</w:t>
      </w:r>
      <w:r w:rsidR="00E7010B">
        <w:rPr>
          <w:sz w:val="24"/>
          <w:szCs w:val="24"/>
        </w:rPr>
        <w:t xml:space="preserve"> the front clubhouse. </w:t>
      </w:r>
      <w:r w:rsidR="0065118F">
        <w:rPr>
          <w:sz w:val="24"/>
          <w:szCs w:val="24"/>
        </w:rPr>
        <w:t xml:space="preserve"> </w:t>
      </w:r>
      <w:r w:rsidR="00EC01F2">
        <w:rPr>
          <w:sz w:val="24"/>
          <w:szCs w:val="24"/>
        </w:rPr>
        <w:t>President</w:t>
      </w:r>
      <w:r w:rsidR="006B622B">
        <w:rPr>
          <w:sz w:val="24"/>
          <w:szCs w:val="24"/>
        </w:rPr>
        <w:t xml:space="preserve"> DeLong</w:t>
      </w:r>
      <w:r w:rsidR="00266D31">
        <w:rPr>
          <w:sz w:val="24"/>
          <w:szCs w:val="24"/>
        </w:rPr>
        <w:t xml:space="preserve"> </w:t>
      </w:r>
      <w:r w:rsidR="006D2A22">
        <w:rPr>
          <w:sz w:val="24"/>
          <w:szCs w:val="24"/>
        </w:rPr>
        <w:t>welcomed everyone opening</w:t>
      </w:r>
      <w:r w:rsidR="0065118F">
        <w:rPr>
          <w:sz w:val="24"/>
          <w:szCs w:val="24"/>
        </w:rPr>
        <w:t xml:space="preserve"> the meeting at 7:00</w:t>
      </w:r>
      <w:r w:rsidR="006D2A22">
        <w:rPr>
          <w:sz w:val="24"/>
          <w:szCs w:val="24"/>
        </w:rPr>
        <w:t xml:space="preserve"> PM</w:t>
      </w:r>
      <w:r w:rsidR="006B11A2">
        <w:rPr>
          <w:sz w:val="24"/>
          <w:szCs w:val="24"/>
        </w:rPr>
        <w:t>. All present recited</w:t>
      </w:r>
      <w:r w:rsidR="00466570">
        <w:rPr>
          <w:sz w:val="24"/>
          <w:szCs w:val="24"/>
        </w:rPr>
        <w:t xml:space="preserve"> the Pledge of Allegiance. </w:t>
      </w:r>
    </w:p>
    <w:p w:rsidR="003D02EE" w:rsidRDefault="003D02EE" w:rsidP="0050266E">
      <w:pPr>
        <w:spacing w:after="0" w:line="240" w:lineRule="auto"/>
        <w:rPr>
          <w:sz w:val="24"/>
          <w:szCs w:val="24"/>
        </w:rPr>
      </w:pPr>
    </w:p>
    <w:p w:rsidR="006B622B" w:rsidRDefault="00EC01F2" w:rsidP="00502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call was taken</w:t>
      </w:r>
      <w:r w:rsidR="00AF3188">
        <w:rPr>
          <w:sz w:val="24"/>
          <w:szCs w:val="24"/>
        </w:rPr>
        <w:t xml:space="preserve">; </w:t>
      </w:r>
      <w:r w:rsidR="006B622B">
        <w:rPr>
          <w:sz w:val="24"/>
          <w:szCs w:val="24"/>
        </w:rPr>
        <w:t xml:space="preserve">All </w:t>
      </w:r>
      <w:r w:rsidR="00FB3B92">
        <w:rPr>
          <w:sz w:val="24"/>
          <w:szCs w:val="24"/>
        </w:rPr>
        <w:t>B</w:t>
      </w:r>
      <w:r w:rsidR="00D41BA4">
        <w:rPr>
          <w:sz w:val="24"/>
          <w:szCs w:val="24"/>
        </w:rPr>
        <w:t>oard m</w:t>
      </w:r>
      <w:r w:rsidR="00FB3B92">
        <w:rPr>
          <w:sz w:val="24"/>
          <w:szCs w:val="24"/>
        </w:rPr>
        <w:t>embe</w:t>
      </w:r>
      <w:r w:rsidR="0065118F">
        <w:rPr>
          <w:sz w:val="24"/>
          <w:szCs w:val="24"/>
        </w:rPr>
        <w:t>rs</w:t>
      </w:r>
      <w:r w:rsidR="006B622B">
        <w:rPr>
          <w:sz w:val="24"/>
          <w:szCs w:val="24"/>
        </w:rPr>
        <w:t xml:space="preserve"> were</w:t>
      </w:r>
      <w:r w:rsidR="0065118F">
        <w:rPr>
          <w:sz w:val="24"/>
          <w:szCs w:val="24"/>
        </w:rPr>
        <w:t xml:space="preserve"> </w:t>
      </w:r>
      <w:r w:rsidR="006B622B">
        <w:rPr>
          <w:sz w:val="24"/>
          <w:szCs w:val="24"/>
        </w:rPr>
        <w:t>present.</w:t>
      </w:r>
    </w:p>
    <w:p w:rsidR="004D71B1" w:rsidRDefault="004D71B1" w:rsidP="0050266E">
      <w:pPr>
        <w:spacing w:after="0" w:line="240" w:lineRule="auto"/>
        <w:rPr>
          <w:b/>
          <w:sz w:val="24"/>
          <w:szCs w:val="24"/>
          <w:u w:val="single"/>
        </w:rPr>
      </w:pPr>
    </w:p>
    <w:p w:rsidR="006E5E92" w:rsidRDefault="00EC01F2" w:rsidP="0050266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Approval of Minutes: </w:t>
      </w:r>
      <w:r w:rsidR="0050543E">
        <w:rPr>
          <w:sz w:val="24"/>
          <w:szCs w:val="24"/>
        </w:rPr>
        <w:t xml:space="preserve"> </w:t>
      </w:r>
    </w:p>
    <w:p w:rsidR="00EC01F2" w:rsidRDefault="00EC62AD" w:rsidP="00502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 Rivera read m</w:t>
      </w:r>
      <w:r w:rsidR="00EC01F2">
        <w:rPr>
          <w:sz w:val="24"/>
          <w:szCs w:val="24"/>
        </w:rPr>
        <w:t xml:space="preserve">inutes </w:t>
      </w:r>
      <w:r>
        <w:rPr>
          <w:sz w:val="24"/>
          <w:szCs w:val="24"/>
        </w:rPr>
        <w:t>from</w:t>
      </w:r>
      <w:r w:rsidR="00752339">
        <w:rPr>
          <w:sz w:val="24"/>
          <w:szCs w:val="24"/>
        </w:rPr>
        <w:t xml:space="preserve"> </w:t>
      </w:r>
      <w:r w:rsidR="002A07A6">
        <w:rPr>
          <w:sz w:val="24"/>
          <w:szCs w:val="24"/>
        </w:rPr>
        <w:t>the monthly b</w:t>
      </w:r>
      <w:r w:rsidR="005259B2">
        <w:rPr>
          <w:sz w:val="24"/>
          <w:szCs w:val="24"/>
        </w:rPr>
        <w:t xml:space="preserve">oard </w:t>
      </w:r>
      <w:r w:rsidR="002A07A6">
        <w:rPr>
          <w:sz w:val="24"/>
          <w:szCs w:val="24"/>
        </w:rPr>
        <w:t>m</w:t>
      </w:r>
      <w:r w:rsidR="00DF63C3">
        <w:rPr>
          <w:sz w:val="24"/>
          <w:szCs w:val="24"/>
        </w:rPr>
        <w:t>eeti</w:t>
      </w:r>
      <w:r w:rsidR="0064793C">
        <w:rPr>
          <w:sz w:val="24"/>
          <w:szCs w:val="24"/>
        </w:rPr>
        <w:t xml:space="preserve">ng held on June 8, 2016. </w:t>
      </w:r>
      <w:r w:rsidR="008B167F">
        <w:rPr>
          <w:sz w:val="24"/>
          <w:szCs w:val="24"/>
        </w:rPr>
        <w:t xml:space="preserve"> </w:t>
      </w:r>
      <w:r w:rsidR="00EC01F2">
        <w:rPr>
          <w:sz w:val="24"/>
          <w:szCs w:val="24"/>
        </w:rPr>
        <w:t>A</w:t>
      </w:r>
      <w:r w:rsidR="00C10EDD">
        <w:rPr>
          <w:sz w:val="24"/>
          <w:szCs w:val="24"/>
        </w:rPr>
        <w:t xml:space="preserve"> motion was made by </w:t>
      </w:r>
      <w:r w:rsidR="0064793C">
        <w:rPr>
          <w:sz w:val="24"/>
          <w:szCs w:val="24"/>
        </w:rPr>
        <w:t>VP</w:t>
      </w:r>
      <w:r w:rsidR="00201E89">
        <w:rPr>
          <w:sz w:val="24"/>
          <w:szCs w:val="24"/>
        </w:rPr>
        <w:t xml:space="preserve"> Hebert</w:t>
      </w:r>
      <w:r w:rsidR="003556C9">
        <w:rPr>
          <w:sz w:val="24"/>
          <w:szCs w:val="24"/>
        </w:rPr>
        <w:t xml:space="preserve"> to accept</w:t>
      </w:r>
      <w:r w:rsidR="004774C1">
        <w:rPr>
          <w:sz w:val="24"/>
          <w:szCs w:val="24"/>
        </w:rPr>
        <w:t xml:space="preserve"> minutes as read </w:t>
      </w:r>
      <w:r w:rsidR="00B7201E">
        <w:rPr>
          <w:sz w:val="24"/>
          <w:szCs w:val="24"/>
        </w:rPr>
        <w:t>and second</w:t>
      </w:r>
      <w:r w:rsidR="00752339">
        <w:rPr>
          <w:sz w:val="24"/>
          <w:szCs w:val="24"/>
        </w:rPr>
        <w:t xml:space="preserve"> </w:t>
      </w:r>
      <w:r w:rsidR="0090285E">
        <w:rPr>
          <w:sz w:val="24"/>
          <w:szCs w:val="24"/>
        </w:rPr>
        <w:t xml:space="preserve">for approval </w:t>
      </w:r>
      <w:r w:rsidR="00E26C2E">
        <w:rPr>
          <w:sz w:val="24"/>
          <w:szCs w:val="24"/>
        </w:rPr>
        <w:t>by Director Marley</w:t>
      </w:r>
      <w:r w:rsidR="003556C9">
        <w:rPr>
          <w:sz w:val="24"/>
          <w:szCs w:val="24"/>
        </w:rPr>
        <w:t>.</w:t>
      </w:r>
      <w:r w:rsidR="004774C1">
        <w:rPr>
          <w:sz w:val="24"/>
          <w:szCs w:val="24"/>
        </w:rPr>
        <w:t xml:space="preserve">  </w:t>
      </w:r>
      <w:r>
        <w:rPr>
          <w:sz w:val="24"/>
          <w:szCs w:val="24"/>
        </w:rPr>
        <w:t>All in favor, m</w:t>
      </w:r>
      <w:r w:rsidR="00EC01F2">
        <w:rPr>
          <w:sz w:val="24"/>
          <w:szCs w:val="24"/>
        </w:rPr>
        <w:t xml:space="preserve">otion carried.  </w:t>
      </w:r>
      <w:r>
        <w:rPr>
          <w:sz w:val="24"/>
          <w:szCs w:val="24"/>
        </w:rPr>
        <w:t xml:space="preserve"> </w:t>
      </w:r>
    </w:p>
    <w:p w:rsidR="004D71B1" w:rsidRDefault="004D71B1" w:rsidP="0050266E">
      <w:pPr>
        <w:spacing w:after="0" w:line="240" w:lineRule="auto"/>
        <w:ind w:left="2160" w:hanging="2160"/>
        <w:rPr>
          <w:b/>
          <w:sz w:val="24"/>
          <w:szCs w:val="24"/>
          <w:u w:val="single"/>
        </w:rPr>
      </w:pPr>
    </w:p>
    <w:p w:rsidR="00EC01F2" w:rsidRDefault="00855C69" w:rsidP="0050266E">
      <w:pPr>
        <w:spacing w:after="0" w:line="240" w:lineRule="auto"/>
        <w:ind w:left="2160" w:hanging="21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Treasurer Report</w:t>
      </w:r>
      <w:r w:rsidR="00EC01F2">
        <w:rPr>
          <w:b/>
          <w:sz w:val="24"/>
          <w:szCs w:val="24"/>
          <w:u w:val="single"/>
        </w:rPr>
        <w:t xml:space="preserve">: </w:t>
      </w:r>
      <w:r w:rsidR="00EC01F2">
        <w:rPr>
          <w:sz w:val="24"/>
          <w:szCs w:val="24"/>
        </w:rPr>
        <w:tab/>
      </w:r>
    </w:p>
    <w:p w:rsidR="0064793C" w:rsidRDefault="00E26C2E" w:rsidP="00502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 Rodriguez</w:t>
      </w:r>
      <w:r w:rsidR="0090285E">
        <w:rPr>
          <w:sz w:val="24"/>
          <w:szCs w:val="24"/>
        </w:rPr>
        <w:t xml:space="preserve"> read financial</w:t>
      </w:r>
      <w:r w:rsidR="00967CD4">
        <w:rPr>
          <w:sz w:val="24"/>
          <w:szCs w:val="24"/>
        </w:rPr>
        <w:t xml:space="preserve"> </w:t>
      </w:r>
      <w:r w:rsidR="003C47B6">
        <w:rPr>
          <w:sz w:val="24"/>
          <w:szCs w:val="24"/>
        </w:rPr>
        <w:t>report</w:t>
      </w:r>
      <w:r w:rsidR="00487A02">
        <w:rPr>
          <w:sz w:val="24"/>
          <w:szCs w:val="24"/>
        </w:rPr>
        <w:t>.</w:t>
      </w:r>
      <w:r w:rsidR="003C47B6">
        <w:rPr>
          <w:sz w:val="24"/>
          <w:szCs w:val="24"/>
        </w:rPr>
        <w:t xml:space="preserve"> Treasurer Rodriguez</w:t>
      </w:r>
      <w:r w:rsidR="00BB6F33">
        <w:rPr>
          <w:sz w:val="24"/>
          <w:szCs w:val="24"/>
        </w:rPr>
        <w:t xml:space="preserve"> </w:t>
      </w:r>
      <w:r w:rsidR="001250EA">
        <w:rPr>
          <w:sz w:val="24"/>
          <w:szCs w:val="24"/>
        </w:rPr>
        <w:t xml:space="preserve">read </w:t>
      </w:r>
      <w:r w:rsidR="0064793C">
        <w:rPr>
          <w:sz w:val="24"/>
          <w:szCs w:val="24"/>
        </w:rPr>
        <w:t>up</w:t>
      </w:r>
      <w:r w:rsidR="003D02EE">
        <w:rPr>
          <w:sz w:val="24"/>
          <w:szCs w:val="24"/>
        </w:rPr>
        <w:t>-</w:t>
      </w:r>
      <w:r w:rsidR="0064793C">
        <w:rPr>
          <w:sz w:val="24"/>
          <w:szCs w:val="24"/>
        </w:rPr>
        <w:t>to</w:t>
      </w:r>
      <w:r w:rsidR="003D02EE">
        <w:rPr>
          <w:sz w:val="24"/>
          <w:szCs w:val="24"/>
        </w:rPr>
        <w:t>-</w:t>
      </w:r>
      <w:r w:rsidR="0064793C">
        <w:rPr>
          <w:sz w:val="24"/>
          <w:szCs w:val="24"/>
        </w:rPr>
        <w:t>date balances of all accounts. Secretary Rivera motioned to accept the financials as read</w:t>
      </w:r>
      <w:r w:rsidR="002A07A6">
        <w:rPr>
          <w:sz w:val="24"/>
          <w:szCs w:val="24"/>
        </w:rPr>
        <w:t>, seconded</w:t>
      </w:r>
      <w:r w:rsidR="0064793C">
        <w:rPr>
          <w:sz w:val="24"/>
          <w:szCs w:val="24"/>
        </w:rPr>
        <w:t xml:space="preserve"> for approval</w:t>
      </w:r>
      <w:r w:rsidR="002A07A6">
        <w:rPr>
          <w:sz w:val="24"/>
          <w:szCs w:val="24"/>
        </w:rPr>
        <w:t xml:space="preserve"> by Director Marley</w:t>
      </w:r>
      <w:r w:rsidR="0064793C">
        <w:rPr>
          <w:sz w:val="24"/>
          <w:szCs w:val="24"/>
        </w:rPr>
        <w:t>.</w:t>
      </w:r>
      <w:r w:rsidR="00541844">
        <w:rPr>
          <w:sz w:val="24"/>
          <w:szCs w:val="24"/>
        </w:rPr>
        <w:t xml:space="preserve"> </w:t>
      </w:r>
      <w:r w:rsidR="0064793C">
        <w:rPr>
          <w:sz w:val="24"/>
          <w:szCs w:val="24"/>
        </w:rPr>
        <w:t>All in favor, m</w:t>
      </w:r>
      <w:r w:rsidR="00541844">
        <w:rPr>
          <w:sz w:val="24"/>
          <w:szCs w:val="24"/>
        </w:rPr>
        <w:t>otion carried.</w:t>
      </w:r>
    </w:p>
    <w:p w:rsidR="002A07A6" w:rsidRDefault="002A07A6" w:rsidP="00AA34CA">
      <w:pPr>
        <w:spacing w:line="240" w:lineRule="auto"/>
        <w:rPr>
          <w:sz w:val="24"/>
          <w:szCs w:val="24"/>
        </w:rPr>
      </w:pPr>
    </w:p>
    <w:p w:rsidR="00541844" w:rsidRDefault="00541844" w:rsidP="00AA34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Director Hebert motioned to </w:t>
      </w:r>
      <w:r w:rsidR="003C47B6">
        <w:rPr>
          <w:sz w:val="24"/>
          <w:szCs w:val="24"/>
        </w:rPr>
        <w:t>accept th</w:t>
      </w:r>
      <w:r w:rsidR="0064793C">
        <w:rPr>
          <w:sz w:val="24"/>
          <w:szCs w:val="24"/>
        </w:rPr>
        <w:t xml:space="preserve">e activity calendar and budget as read. </w:t>
      </w:r>
      <w:r w:rsidR="00B76B53">
        <w:rPr>
          <w:sz w:val="24"/>
          <w:szCs w:val="24"/>
        </w:rPr>
        <w:t xml:space="preserve">Director Marley </w:t>
      </w:r>
      <w:r w:rsidR="0064793C">
        <w:rPr>
          <w:sz w:val="24"/>
          <w:szCs w:val="24"/>
        </w:rPr>
        <w:t xml:space="preserve">seconded motion for approval. </w:t>
      </w:r>
      <w:r w:rsidR="003C47B6">
        <w:rPr>
          <w:sz w:val="24"/>
          <w:szCs w:val="24"/>
        </w:rPr>
        <w:t xml:space="preserve"> All in favor, motion carried. </w:t>
      </w:r>
    </w:p>
    <w:p w:rsidR="00B7201E" w:rsidRDefault="00B7201E" w:rsidP="00FB3B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Business:</w:t>
      </w:r>
    </w:p>
    <w:p w:rsidR="009A21E0" w:rsidRDefault="009A21E0" w:rsidP="00FD0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 Delong spoke on activities and introduced Joy Durgin</w:t>
      </w:r>
      <w:r w:rsidR="00525F52">
        <w:rPr>
          <w:sz w:val="24"/>
          <w:szCs w:val="24"/>
        </w:rPr>
        <w:t xml:space="preserve"> as A</w:t>
      </w:r>
      <w:r>
        <w:rPr>
          <w:sz w:val="24"/>
          <w:szCs w:val="24"/>
        </w:rPr>
        <w:t xml:space="preserve">ctivity </w:t>
      </w:r>
      <w:r w:rsidR="00525F52">
        <w:rPr>
          <w:sz w:val="24"/>
          <w:szCs w:val="24"/>
        </w:rPr>
        <w:t>C</w:t>
      </w:r>
      <w:r>
        <w:rPr>
          <w:sz w:val="24"/>
          <w:szCs w:val="24"/>
        </w:rPr>
        <w:t xml:space="preserve">hairperson. </w:t>
      </w:r>
      <w:r w:rsidR="00525F52">
        <w:rPr>
          <w:sz w:val="24"/>
          <w:szCs w:val="24"/>
        </w:rPr>
        <w:t xml:space="preserve">Joy will coordinate the activities and volunteers. </w:t>
      </w:r>
      <w:r>
        <w:rPr>
          <w:sz w:val="24"/>
          <w:szCs w:val="24"/>
        </w:rPr>
        <w:t xml:space="preserve">Georgia Moffat will still be </w:t>
      </w:r>
      <w:r w:rsidR="00525F52">
        <w:rPr>
          <w:sz w:val="24"/>
          <w:szCs w:val="24"/>
        </w:rPr>
        <w:t>helping with</w:t>
      </w:r>
      <w:r>
        <w:rPr>
          <w:sz w:val="24"/>
          <w:szCs w:val="24"/>
        </w:rPr>
        <w:t xml:space="preserve"> the budget and the monthly reporting </w:t>
      </w:r>
      <w:r w:rsidR="00525F52">
        <w:rPr>
          <w:sz w:val="24"/>
          <w:szCs w:val="24"/>
        </w:rPr>
        <w:t xml:space="preserve">of activity budget and paper work. </w:t>
      </w:r>
    </w:p>
    <w:p w:rsidR="00B76B53" w:rsidRDefault="00B76B53" w:rsidP="00FD0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Lou Kerns gave a review of membership. There has been 33 members join since May 2016</w:t>
      </w:r>
      <w:r w:rsidR="004629B0">
        <w:rPr>
          <w:sz w:val="24"/>
          <w:szCs w:val="24"/>
        </w:rPr>
        <w:t xml:space="preserve"> and we are still growing.  A </w:t>
      </w:r>
      <w:r>
        <w:rPr>
          <w:sz w:val="24"/>
          <w:szCs w:val="24"/>
        </w:rPr>
        <w:t xml:space="preserve">door to door campaign </w:t>
      </w:r>
      <w:r w:rsidR="004629B0">
        <w:rPr>
          <w:sz w:val="24"/>
          <w:szCs w:val="24"/>
        </w:rPr>
        <w:t>is being planned for the near future.</w:t>
      </w:r>
      <w:r>
        <w:rPr>
          <w:sz w:val="24"/>
          <w:szCs w:val="24"/>
        </w:rPr>
        <w:t xml:space="preserve"> Beginning Wednesday August 3</w:t>
      </w:r>
      <w:r w:rsidRPr="00B76B5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there will</w:t>
      </w:r>
      <w:r w:rsidR="004629B0">
        <w:rPr>
          <w:sz w:val="24"/>
          <w:szCs w:val="24"/>
        </w:rPr>
        <w:t xml:space="preserve"> be a weekly membership meeting opened to</w:t>
      </w:r>
      <w:r w:rsidR="003D02EE">
        <w:rPr>
          <w:sz w:val="24"/>
          <w:szCs w:val="24"/>
        </w:rPr>
        <w:t xml:space="preserve"> all members and</w:t>
      </w:r>
      <w:r w:rsidR="004629B0">
        <w:rPr>
          <w:sz w:val="24"/>
          <w:szCs w:val="24"/>
        </w:rPr>
        <w:t xml:space="preserve"> r</w:t>
      </w:r>
      <w:r>
        <w:rPr>
          <w:sz w:val="24"/>
          <w:szCs w:val="24"/>
        </w:rPr>
        <w:t>esidents</w:t>
      </w:r>
      <w:r w:rsidR="004629B0">
        <w:rPr>
          <w:sz w:val="24"/>
          <w:szCs w:val="24"/>
        </w:rPr>
        <w:t xml:space="preserve">. </w:t>
      </w:r>
      <w:r w:rsidR="003D02EE">
        <w:rPr>
          <w:sz w:val="24"/>
          <w:szCs w:val="24"/>
        </w:rPr>
        <w:t>Meeting</w:t>
      </w:r>
      <w:r w:rsidR="002A07A6">
        <w:rPr>
          <w:sz w:val="24"/>
          <w:szCs w:val="24"/>
        </w:rPr>
        <w:t>s</w:t>
      </w:r>
      <w:r w:rsidR="003D02EE">
        <w:rPr>
          <w:sz w:val="24"/>
          <w:szCs w:val="24"/>
        </w:rPr>
        <w:t xml:space="preserve"> will be held at front clubhouse.</w:t>
      </w:r>
    </w:p>
    <w:p w:rsidR="0050266E" w:rsidRDefault="0050266E" w:rsidP="00FD0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Treasurer Rodriguez to stop selling bingo daubers at Monday bingo. Discussion followed regarding the HOA needing to pay sales tax for each dauber sold. </w:t>
      </w:r>
      <w:r w:rsidR="00BB7BC7">
        <w:rPr>
          <w:sz w:val="24"/>
          <w:szCs w:val="24"/>
        </w:rPr>
        <w:t xml:space="preserve">It is not in the best interest of the HOA at this time to continue the sale of daubers. </w:t>
      </w:r>
      <w:r>
        <w:rPr>
          <w:sz w:val="24"/>
          <w:szCs w:val="24"/>
        </w:rPr>
        <w:t xml:space="preserve">Motioned was second by Secretary Rivera. All in favor, motioned carried.  </w:t>
      </w:r>
    </w:p>
    <w:p w:rsidR="00BB7BC7" w:rsidRDefault="00BB7BC7" w:rsidP="00B44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motion was made by VP Hebert to appoint Richard Balderson and Lou Kerns to fill the open board seats, Director Marley second for approval. All in favor, motion carried. </w:t>
      </w:r>
    </w:p>
    <w:p w:rsidR="003D02EE" w:rsidRDefault="003D02EE" w:rsidP="00B44649">
      <w:pPr>
        <w:spacing w:after="0" w:line="240" w:lineRule="auto"/>
        <w:rPr>
          <w:sz w:val="24"/>
          <w:szCs w:val="24"/>
        </w:rPr>
      </w:pPr>
    </w:p>
    <w:p w:rsidR="00101BD3" w:rsidRDefault="00BB7BC7" w:rsidP="00B44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made by VP</w:t>
      </w:r>
      <w:r w:rsidR="00B44649">
        <w:rPr>
          <w:sz w:val="24"/>
          <w:szCs w:val="24"/>
        </w:rPr>
        <w:t xml:space="preserve"> Hebert to adjourn the meeting, seconded for approval by Secretary Rivera. All in favor, motion carried</w:t>
      </w:r>
      <w:r w:rsidR="003D02EE">
        <w:rPr>
          <w:sz w:val="24"/>
          <w:szCs w:val="24"/>
        </w:rPr>
        <w:t>.</w:t>
      </w:r>
      <w:r w:rsidR="00C03DA9">
        <w:rPr>
          <w:sz w:val="24"/>
          <w:szCs w:val="24"/>
        </w:rPr>
        <w:t xml:space="preserve"> </w:t>
      </w:r>
      <w:r w:rsidR="00050D0F">
        <w:rPr>
          <w:sz w:val="24"/>
          <w:szCs w:val="24"/>
        </w:rPr>
        <w:t>Meeting adjourned at 7:54</w:t>
      </w:r>
      <w:r w:rsidR="00101BD3" w:rsidRPr="00B44649">
        <w:rPr>
          <w:sz w:val="24"/>
          <w:szCs w:val="24"/>
        </w:rPr>
        <w:t xml:space="preserve"> PM.</w:t>
      </w:r>
    </w:p>
    <w:p w:rsidR="003D02EE" w:rsidRDefault="003D02EE" w:rsidP="00B44649">
      <w:pPr>
        <w:spacing w:after="0" w:line="240" w:lineRule="auto"/>
        <w:rPr>
          <w:sz w:val="24"/>
          <w:szCs w:val="24"/>
        </w:rPr>
      </w:pPr>
    </w:p>
    <w:sectPr w:rsidR="003D02EE" w:rsidSect="004D71B1">
      <w:pgSz w:w="12240" w:h="15840"/>
      <w:pgMar w:top="28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528"/>
    <w:multiLevelType w:val="hybridMultilevel"/>
    <w:tmpl w:val="05D88A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AC4112"/>
    <w:multiLevelType w:val="hybridMultilevel"/>
    <w:tmpl w:val="47505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33B3"/>
    <w:rsid w:val="00000841"/>
    <w:rsid w:val="0004031A"/>
    <w:rsid w:val="00050D0F"/>
    <w:rsid w:val="0005183D"/>
    <w:rsid w:val="0005780A"/>
    <w:rsid w:val="00063132"/>
    <w:rsid w:val="0006443F"/>
    <w:rsid w:val="00065E9A"/>
    <w:rsid w:val="00074819"/>
    <w:rsid w:val="000822EE"/>
    <w:rsid w:val="0009124D"/>
    <w:rsid w:val="000C1080"/>
    <w:rsid w:val="000D0D89"/>
    <w:rsid w:val="000E23B1"/>
    <w:rsid w:val="00101BD3"/>
    <w:rsid w:val="00102C24"/>
    <w:rsid w:val="00111856"/>
    <w:rsid w:val="00123482"/>
    <w:rsid w:val="001250EA"/>
    <w:rsid w:val="00141A64"/>
    <w:rsid w:val="00166246"/>
    <w:rsid w:val="00183FAC"/>
    <w:rsid w:val="00190667"/>
    <w:rsid w:val="001A6245"/>
    <w:rsid w:val="001B6A87"/>
    <w:rsid w:val="001E15D4"/>
    <w:rsid w:val="001F6729"/>
    <w:rsid w:val="00201E89"/>
    <w:rsid w:val="00222F07"/>
    <w:rsid w:val="002338A3"/>
    <w:rsid w:val="002533B3"/>
    <w:rsid w:val="002544C8"/>
    <w:rsid w:val="00254DFD"/>
    <w:rsid w:val="00266D31"/>
    <w:rsid w:val="002703E5"/>
    <w:rsid w:val="00274166"/>
    <w:rsid w:val="002949F6"/>
    <w:rsid w:val="002972FC"/>
    <w:rsid w:val="002A07A6"/>
    <w:rsid w:val="002A19E0"/>
    <w:rsid w:val="002B058E"/>
    <w:rsid w:val="002C2BC9"/>
    <w:rsid w:val="002C49E3"/>
    <w:rsid w:val="002C4D76"/>
    <w:rsid w:val="002D42E6"/>
    <w:rsid w:val="002E1257"/>
    <w:rsid w:val="002E49ED"/>
    <w:rsid w:val="00323103"/>
    <w:rsid w:val="003430B1"/>
    <w:rsid w:val="00343C3D"/>
    <w:rsid w:val="003556C9"/>
    <w:rsid w:val="00390685"/>
    <w:rsid w:val="00394EA9"/>
    <w:rsid w:val="003A06FB"/>
    <w:rsid w:val="003A13F9"/>
    <w:rsid w:val="003A4A4C"/>
    <w:rsid w:val="003C47B6"/>
    <w:rsid w:val="003D02EE"/>
    <w:rsid w:val="003E44C8"/>
    <w:rsid w:val="0042281F"/>
    <w:rsid w:val="00435423"/>
    <w:rsid w:val="004629B0"/>
    <w:rsid w:val="00466570"/>
    <w:rsid w:val="00470499"/>
    <w:rsid w:val="004720DA"/>
    <w:rsid w:val="004774C1"/>
    <w:rsid w:val="00487A02"/>
    <w:rsid w:val="004948F3"/>
    <w:rsid w:val="00497C55"/>
    <w:rsid w:val="004A1CE7"/>
    <w:rsid w:val="004B29F9"/>
    <w:rsid w:val="004B2E44"/>
    <w:rsid w:val="004B515A"/>
    <w:rsid w:val="004D71B1"/>
    <w:rsid w:val="004D7F14"/>
    <w:rsid w:val="004E62BD"/>
    <w:rsid w:val="004F6CED"/>
    <w:rsid w:val="0050266E"/>
    <w:rsid w:val="0050543E"/>
    <w:rsid w:val="00505C38"/>
    <w:rsid w:val="005162D4"/>
    <w:rsid w:val="005235D6"/>
    <w:rsid w:val="005259B2"/>
    <w:rsid w:val="00525F52"/>
    <w:rsid w:val="00530EDB"/>
    <w:rsid w:val="0053308F"/>
    <w:rsid w:val="0053370C"/>
    <w:rsid w:val="00541844"/>
    <w:rsid w:val="00550A0F"/>
    <w:rsid w:val="00581DD4"/>
    <w:rsid w:val="005831B1"/>
    <w:rsid w:val="005A102F"/>
    <w:rsid w:val="005B57D9"/>
    <w:rsid w:val="005F7C7B"/>
    <w:rsid w:val="00630DEC"/>
    <w:rsid w:val="00634B56"/>
    <w:rsid w:val="00643608"/>
    <w:rsid w:val="00646ECA"/>
    <w:rsid w:val="006475AD"/>
    <w:rsid w:val="0064793C"/>
    <w:rsid w:val="0065118F"/>
    <w:rsid w:val="00657327"/>
    <w:rsid w:val="00674CFD"/>
    <w:rsid w:val="00682828"/>
    <w:rsid w:val="006B11A2"/>
    <w:rsid w:val="006B4C01"/>
    <w:rsid w:val="006B622B"/>
    <w:rsid w:val="006C7A12"/>
    <w:rsid w:val="006D13E4"/>
    <w:rsid w:val="006D2A22"/>
    <w:rsid w:val="006D7A32"/>
    <w:rsid w:val="006E5E92"/>
    <w:rsid w:val="006F4D62"/>
    <w:rsid w:val="00701C54"/>
    <w:rsid w:val="00752339"/>
    <w:rsid w:val="007818E1"/>
    <w:rsid w:val="007A272F"/>
    <w:rsid w:val="007C151F"/>
    <w:rsid w:val="007C1EF0"/>
    <w:rsid w:val="007D2F93"/>
    <w:rsid w:val="007D4CD3"/>
    <w:rsid w:val="007E6F91"/>
    <w:rsid w:val="00802065"/>
    <w:rsid w:val="00812CA8"/>
    <w:rsid w:val="00814286"/>
    <w:rsid w:val="008161A2"/>
    <w:rsid w:val="008162D8"/>
    <w:rsid w:val="008162F4"/>
    <w:rsid w:val="00820527"/>
    <w:rsid w:val="008419C8"/>
    <w:rsid w:val="00855C69"/>
    <w:rsid w:val="008567D2"/>
    <w:rsid w:val="00867008"/>
    <w:rsid w:val="00870B92"/>
    <w:rsid w:val="008748F0"/>
    <w:rsid w:val="00894E80"/>
    <w:rsid w:val="008A500F"/>
    <w:rsid w:val="008B167F"/>
    <w:rsid w:val="008C3F04"/>
    <w:rsid w:val="008C6CE6"/>
    <w:rsid w:val="008E2E09"/>
    <w:rsid w:val="0090285E"/>
    <w:rsid w:val="009035F3"/>
    <w:rsid w:val="00914D46"/>
    <w:rsid w:val="00923B57"/>
    <w:rsid w:val="0094454D"/>
    <w:rsid w:val="009456C8"/>
    <w:rsid w:val="00951446"/>
    <w:rsid w:val="00955979"/>
    <w:rsid w:val="00967CD4"/>
    <w:rsid w:val="009750FA"/>
    <w:rsid w:val="00980D87"/>
    <w:rsid w:val="00991CDB"/>
    <w:rsid w:val="00996B2D"/>
    <w:rsid w:val="009A21E0"/>
    <w:rsid w:val="009A33C7"/>
    <w:rsid w:val="009B07A8"/>
    <w:rsid w:val="009B79C5"/>
    <w:rsid w:val="009D2B39"/>
    <w:rsid w:val="009D433E"/>
    <w:rsid w:val="009E2B6D"/>
    <w:rsid w:val="00A06483"/>
    <w:rsid w:val="00A47DC9"/>
    <w:rsid w:val="00A56244"/>
    <w:rsid w:val="00A62366"/>
    <w:rsid w:val="00A63491"/>
    <w:rsid w:val="00A82A25"/>
    <w:rsid w:val="00A97639"/>
    <w:rsid w:val="00A976B3"/>
    <w:rsid w:val="00AA34CA"/>
    <w:rsid w:val="00AA730E"/>
    <w:rsid w:val="00AA7E4F"/>
    <w:rsid w:val="00AB0A26"/>
    <w:rsid w:val="00AF0C54"/>
    <w:rsid w:val="00AF3188"/>
    <w:rsid w:val="00AF5C84"/>
    <w:rsid w:val="00B115E3"/>
    <w:rsid w:val="00B14EA0"/>
    <w:rsid w:val="00B443D6"/>
    <w:rsid w:val="00B44649"/>
    <w:rsid w:val="00B66B81"/>
    <w:rsid w:val="00B7201E"/>
    <w:rsid w:val="00B76B53"/>
    <w:rsid w:val="00B808E0"/>
    <w:rsid w:val="00B84B08"/>
    <w:rsid w:val="00B85332"/>
    <w:rsid w:val="00BB24DC"/>
    <w:rsid w:val="00BB6F33"/>
    <w:rsid w:val="00BB7BC7"/>
    <w:rsid w:val="00BD7221"/>
    <w:rsid w:val="00BF16BD"/>
    <w:rsid w:val="00BF71CD"/>
    <w:rsid w:val="00C03DA9"/>
    <w:rsid w:val="00C07563"/>
    <w:rsid w:val="00C10EDD"/>
    <w:rsid w:val="00C1264C"/>
    <w:rsid w:val="00C23630"/>
    <w:rsid w:val="00C407E0"/>
    <w:rsid w:val="00C43EDC"/>
    <w:rsid w:val="00C76CDC"/>
    <w:rsid w:val="00C84AB3"/>
    <w:rsid w:val="00CA7909"/>
    <w:rsid w:val="00D41BA4"/>
    <w:rsid w:val="00D44E80"/>
    <w:rsid w:val="00D66AED"/>
    <w:rsid w:val="00DA1320"/>
    <w:rsid w:val="00DA4420"/>
    <w:rsid w:val="00DB6ECF"/>
    <w:rsid w:val="00DC3D2C"/>
    <w:rsid w:val="00DD482A"/>
    <w:rsid w:val="00DF63C3"/>
    <w:rsid w:val="00E00224"/>
    <w:rsid w:val="00E048BA"/>
    <w:rsid w:val="00E077AA"/>
    <w:rsid w:val="00E07840"/>
    <w:rsid w:val="00E135EF"/>
    <w:rsid w:val="00E150B6"/>
    <w:rsid w:val="00E16FD2"/>
    <w:rsid w:val="00E22B01"/>
    <w:rsid w:val="00E26C2E"/>
    <w:rsid w:val="00E3684C"/>
    <w:rsid w:val="00E500F1"/>
    <w:rsid w:val="00E7010B"/>
    <w:rsid w:val="00E73E23"/>
    <w:rsid w:val="00E83C76"/>
    <w:rsid w:val="00E912FB"/>
    <w:rsid w:val="00EA5F7A"/>
    <w:rsid w:val="00EB0ADB"/>
    <w:rsid w:val="00EC01F2"/>
    <w:rsid w:val="00EC55E0"/>
    <w:rsid w:val="00EC62AD"/>
    <w:rsid w:val="00ED4C44"/>
    <w:rsid w:val="00EE473E"/>
    <w:rsid w:val="00EE56DD"/>
    <w:rsid w:val="00F5429A"/>
    <w:rsid w:val="00F64C2D"/>
    <w:rsid w:val="00F6511C"/>
    <w:rsid w:val="00F6636D"/>
    <w:rsid w:val="00F75DFA"/>
    <w:rsid w:val="00F77E96"/>
    <w:rsid w:val="00F97E76"/>
    <w:rsid w:val="00FB0404"/>
    <w:rsid w:val="00FB0F68"/>
    <w:rsid w:val="00FB2022"/>
    <w:rsid w:val="00FB3B92"/>
    <w:rsid w:val="00FC01CA"/>
    <w:rsid w:val="00FC4904"/>
    <w:rsid w:val="00FD0599"/>
    <w:rsid w:val="00FE0F42"/>
    <w:rsid w:val="00FE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A056B-8B1B-4601-AFC5-D3B08CD4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cp:lastPrinted>2016-08-10T21:20:00Z</cp:lastPrinted>
  <dcterms:created xsi:type="dcterms:W3CDTF">2016-08-10T21:20:00Z</dcterms:created>
  <dcterms:modified xsi:type="dcterms:W3CDTF">2016-08-10T21:20:00Z</dcterms:modified>
</cp:coreProperties>
</file>